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2A4140">
        <w:rPr>
          <w:sz w:val="28"/>
          <w:szCs w:val="28"/>
        </w:rPr>
        <w:t>30</w:t>
      </w:r>
      <w:r w:rsidRPr="00315F12">
        <w:rPr>
          <w:sz w:val="28"/>
          <w:szCs w:val="28"/>
        </w:rPr>
        <w:t>.</w:t>
      </w:r>
      <w:r w:rsidR="002A4140">
        <w:rPr>
          <w:sz w:val="28"/>
          <w:szCs w:val="28"/>
        </w:rPr>
        <w:t>09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20</w:t>
      </w:r>
      <w:r w:rsidRPr="00315F12">
        <w:rPr>
          <w:sz w:val="28"/>
          <w:szCs w:val="28"/>
        </w:rPr>
        <w:t xml:space="preserve"> № </w:t>
      </w:r>
      <w:r w:rsidR="002A4140">
        <w:rPr>
          <w:sz w:val="28"/>
          <w:szCs w:val="28"/>
        </w:rPr>
        <w:t>71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341B71" w:rsidRPr="00315F12">
        <w:rPr>
          <w:b/>
          <w:sz w:val="28"/>
          <w:szCs w:val="28"/>
        </w:rPr>
        <w:t>2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2020-2022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716678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7A0B20" w:rsidRDefault="00315F12" w:rsidP="00A42EA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2A4140" w:rsidRPr="002A4140">
              <w:rPr>
                <w:rStyle w:val="11"/>
                <w:rFonts w:eastAsia="Calibri"/>
                <w:sz w:val="24"/>
                <w:szCs w:val="24"/>
              </w:rPr>
              <w:t>6294,257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315F12" w:rsidRPr="007A0B20" w:rsidRDefault="00315F12" w:rsidP="00315F1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 w:rsidR="002A4140"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2A4140" w:rsidRPr="002A4140">
              <w:rPr>
                <w:rStyle w:val="11"/>
                <w:rFonts w:eastAsia="Calibri"/>
                <w:sz w:val="24"/>
                <w:szCs w:val="24"/>
              </w:rPr>
              <w:t>3277,585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2A4140"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F030D" w:rsidRPr="004F030D">
              <w:rPr>
                <w:rStyle w:val="11"/>
                <w:rFonts w:eastAsia="Calibri"/>
                <w:sz w:val="24"/>
                <w:szCs w:val="24"/>
              </w:rPr>
              <w:t>1989,043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15F12" w:rsidRPr="004F030D" w:rsidRDefault="00315F12" w:rsidP="004F030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2A4140"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F030D" w:rsidRPr="004F030D">
              <w:rPr>
                <w:color w:val="000000"/>
                <w:sz w:val="24"/>
                <w:szCs w:val="24"/>
              </w:rPr>
              <w:t>1017,764</w:t>
            </w:r>
            <w:r w:rsidR="004F030D"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15F12" w:rsidRPr="007A0B20" w:rsidRDefault="00315F12" w:rsidP="00315F1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 xml:space="preserve">а) местный бюджет – </w:t>
            </w:r>
            <w:r w:rsidR="002A4140" w:rsidRPr="002A4140">
              <w:rPr>
                <w:rStyle w:val="11"/>
                <w:rFonts w:eastAsia="Calibri"/>
                <w:sz w:val="24"/>
                <w:szCs w:val="24"/>
              </w:rPr>
              <w:t>6294,257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2A4140" w:rsidRPr="007A0B20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2A4140">
              <w:rPr>
                <w:rStyle w:val="11"/>
                <w:rFonts w:eastAsia="Calibri"/>
                <w:sz w:val="24"/>
                <w:szCs w:val="24"/>
              </w:rPr>
              <w:t>3277,585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A4140" w:rsidRPr="007A0B20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F030D">
              <w:rPr>
                <w:rStyle w:val="11"/>
                <w:rFonts w:eastAsia="Calibri"/>
                <w:sz w:val="24"/>
                <w:szCs w:val="24"/>
              </w:rPr>
              <w:t>1989,043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A4140" w:rsidRPr="004F030D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F030D">
              <w:rPr>
                <w:color w:val="000000"/>
                <w:sz w:val="24"/>
                <w:szCs w:val="24"/>
              </w:rPr>
              <w:t>1017,764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A4140" w:rsidRDefault="002A4140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4407E1" w:rsidRDefault="00315F12" w:rsidP="00A42EAD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2020-2022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CB1074" w:rsidRDefault="00651875" w:rsidP="00675969">
      <w:pPr>
        <w:ind w:left="10116" w:firstLine="504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proofErr w:type="gramStart"/>
      <w:r w:rsidR="00CB1074" w:rsidRPr="005866A4">
        <w:t>Черемховско</w:t>
      </w:r>
      <w:r w:rsidR="00CB1074">
        <w:t>м</w:t>
      </w:r>
      <w:proofErr w:type="gramEnd"/>
    </w:p>
    <w:p w:rsidR="007A0B20" w:rsidRDefault="00CB1074" w:rsidP="00675969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="00675969" w:rsidRPr="00675969">
        <w:t>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74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</w:t>
            </w:r>
            <w:r w:rsidR="00411701">
              <w:rPr>
                <w:sz w:val="20"/>
                <w:szCs w:val="20"/>
              </w:rPr>
              <w:t xml:space="preserve">тель, </w:t>
            </w:r>
            <w:proofErr w:type="spellStart"/>
            <w:r w:rsidR="00411701">
              <w:rPr>
                <w:sz w:val="20"/>
                <w:szCs w:val="20"/>
              </w:rPr>
              <w:t>соис</w:t>
            </w:r>
            <w:proofErr w:type="spellEnd"/>
            <w:r w:rsidR="0079512E">
              <w:rPr>
                <w:sz w:val="20"/>
                <w:szCs w:val="20"/>
              </w:rPr>
              <w:t>-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proofErr w:type="spellStart"/>
            <w:r w:rsidRPr="005C6AEC">
              <w:rPr>
                <w:sz w:val="20"/>
                <w:szCs w:val="20"/>
              </w:rPr>
              <w:t>полнитель</w:t>
            </w:r>
            <w:proofErr w:type="spellEnd"/>
            <w:r w:rsidRPr="005C6AEC">
              <w:rPr>
                <w:sz w:val="20"/>
                <w:szCs w:val="20"/>
              </w:rPr>
              <w:t>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="00651875"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CB1074"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="00675969" w:rsidRPr="00675969">
              <w:rPr>
                <w:sz w:val="20"/>
                <w:szCs w:val="20"/>
              </w:rPr>
              <w:t>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A4140" w:rsidRPr="005C6AEC" w:rsidTr="00B73478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Default="002A4140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A4140" w:rsidRPr="005C6AEC" w:rsidRDefault="002A4140" w:rsidP="0041170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6294,257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3277,585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1989,043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2A4140" w:rsidRPr="005C6AEC" w:rsidTr="00B73478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6294,257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3277,585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1989,043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79512E" w:rsidRPr="005C6AEC" w:rsidTr="00007AE3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A4140" w:rsidRDefault="002A4140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2A4140" w:rsidRPr="005C6AEC" w:rsidRDefault="002A4140" w:rsidP="00C60B77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A4140" w:rsidRPr="005C6AEC" w:rsidRDefault="002A4140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6054,003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3232,581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1906,543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2A4140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6054,003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3232,581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1906,543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B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2F" w:rsidRDefault="00092C06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41612F">
              <w:rPr>
                <w:sz w:val="20"/>
                <w:szCs w:val="20"/>
              </w:rPr>
              <w:t xml:space="preserve"> «КСЦ ЧСП»</w:t>
            </w:r>
            <w:r w:rsidR="0041612F" w:rsidRPr="005C6AEC">
              <w:rPr>
                <w:sz w:val="20"/>
                <w:szCs w:val="20"/>
              </w:rPr>
              <w:t> 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A4140" w:rsidRPr="005C6AEC" w:rsidRDefault="002A4140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2A4140" w:rsidRPr="005C6AEC" w:rsidRDefault="002A4140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4584,697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3153,730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2A4140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4584,697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3153,730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22638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2A4140" w:rsidRPr="005C6AEC" w:rsidRDefault="002A4140" w:rsidP="0022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2A4140" w:rsidRPr="005C6AEC" w:rsidRDefault="002A4140" w:rsidP="00D25E33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240,254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2A4140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240,254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A4140" w:rsidRPr="005C6AEC" w:rsidRDefault="002A4140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праздничных, памятных, иных </w:t>
            </w:r>
            <w:r>
              <w:rPr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30,414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2A4140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30,414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A4140" w:rsidRPr="005C6AEC" w:rsidRDefault="002A4140" w:rsidP="006F7F15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2A4140" w:rsidRPr="005C6AEC" w:rsidRDefault="002A4140" w:rsidP="005C3B6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A4140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0A5EDA" w:rsidRPr="000A5EDA" w:rsidRDefault="000A5EDA" w:rsidP="004F030D">
      <w:pPr>
        <w:ind w:left="5160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3756A7" w:rsidP="00FA2055">
    <w:pPr>
      <w:pStyle w:val="a5"/>
      <w:jc w:val="center"/>
    </w:pPr>
    <w:fldSimple w:instr=" PAGE   \* MERGEFORMAT ">
      <w:r w:rsidR="002A414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6678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2020-10-08T13:15:00Z</dcterms:created>
  <dcterms:modified xsi:type="dcterms:W3CDTF">2020-10-08T13:15:00Z</dcterms:modified>
</cp:coreProperties>
</file>